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8B9" w:rsidRDefault="00835E3C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-624840</wp:posOffset>
            </wp:positionV>
            <wp:extent cx="9175115" cy="6977380"/>
            <wp:effectExtent l="0" t="0" r="698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5115" cy="697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75A">
        <w:br/>
      </w:r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6AEE8D18" wp14:editId="5CA7BA18">
            <wp:simplePos x="0" y="0"/>
            <wp:positionH relativeFrom="column">
              <wp:posOffset>-15875</wp:posOffset>
            </wp:positionH>
            <wp:positionV relativeFrom="paragraph">
              <wp:posOffset>-576580</wp:posOffset>
            </wp:positionV>
            <wp:extent cx="8985885" cy="6645275"/>
            <wp:effectExtent l="0" t="0" r="5715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5885" cy="664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3D04">
        <w:br/>
      </w:r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56CD856F" wp14:editId="2584D87B">
            <wp:simplePos x="0" y="0"/>
            <wp:positionH relativeFrom="column">
              <wp:posOffset>-95250</wp:posOffset>
            </wp:positionH>
            <wp:positionV relativeFrom="paragraph">
              <wp:posOffset>-567690</wp:posOffset>
            </wp:positionV>
            <wp:extent cx="4618990" cy="703326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8990" cy="703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3D04">
        <w:br/>
      </w:r>
      <w:bookmarkStart w:id="0" w:name="_GoBack"/>
      <w:bookmarkEnd w:id="0"/>
    </w:p>
    <w:sectPr w:rsidR="006E68B9" w:rsidSect="00F63D0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D04"/>
    <w:rsid w:val="0006575A"/>
    <w:rsid w:val="00096142"/>
    <w:rsid w:val="006E68B9"/>
    <w:rsid w:val="00835E3C"/>
    <w:rsid w:val="00F6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3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D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3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D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lhpreinafazackerley</dc:creator>
  <cp:lastModifiedBy>lhpreinafazackerley</cp:lastModifiedBy>
  <cp:revision>3</cp:revision>
  <dcterms:created xsi:type="dcterms:W3CDTF">2020-05-10T19:28:00Z</dcterms:created>
  <dcterms:modified xsi:type="dcterms:W3CDTF">2020-05-13T21:55:00Z</dcterms:modified>
</cp:coreProperties>
</file>